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EB65" w14:textId="4BB10970" w:rsidR="00A65186" w:rsidRPr="00B97637" w:rsidRDefault="00DD72CC" w:rsidP="007013CB">
      <w:pPr>
        <w:spacing w:after="0"/>
      </w:pPr>
      <w:r w:rsidRPr="00B97637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A65186" w:rsidRPr="00B97637" w14:paraId="7E82835E" w14:textId="77777777" w:rsidTr="00A65186">
        <w:trPr>
          <w:trHeight w:val="540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ED4D9"/>
            <w:vAlign w:val="center"/>
            <w:hideMark/>
          </w:tcPr>
          <w:p w14:paraId="39975AC8" w14:textId="4C3D5AF2" w:rsidR="00A65186" w:rsidRPr="00B97637" w:rsidRDefault="009B4C30" w:rsidP="007013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PROCESSOS DE CAR – ENVIO DE DOCUMENTOS AVULSOS</w:t>
            </w:r>
          </w:p>
        </w:tc>
      </w:tr>
    </w:tbl>
    <w:p w14:paraId="65C1234D" w14:textId="68EF001D" w:rsidR="00A65186" w:rsidRDefault="00A65186" w:rsidP="007013CB">
      <w:pPr>
        <w:spacing w:after="0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5B4AE7" w:rsidRPr="00B97637" w14:paraId="6ADBFCFC" w14:textId="77777777" w:rsidTr="00CD39C2">
        <w:trPr>
          <w:trHeight w:val="323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D4D9"/>
            <w:vAlign w:val="center"/>
            <w:hideMark/>
          </w:tcPr>
          <w:p w14:paraId="1E9590AD" w14:textId="77777777" w:rsidR="005B4AE7" w:rsidRPr="00B97637" w:rsidRDefault="005B4AE7" w:rsidP="00CD39C2">
            <w:pPr>
              <w:spacing w:after="0" w:line="240" w:lineRule="auto"/>
              <w:rPr>
                <w:b/>
                <w:bCs/>
              </w:rPr>
            </w:pPr>
            <w:r w:rsidRPr="00B97637">
              <w:rPr>
                <w:b/>
                <w:bCs/>
              </w:rPr>
              <w:t>1. DADOS DO SOLICITANTE </w:t>
            </w:r>
          </w:p>
        </w:tc>
      </w:tr>
      <w:tr w:rsidR="005B4AE7" w:rsidRPr="00B97637" w14:paraId="565A6CA3" w14:textId="77777777" w:rsidTr="00CD39C2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3BF9" w14:textId="77777777" w:rsidR="005B4AE7" w:rsidRPr="00B97637" w:rsidRDefault="005B4AE7" w:rsidP="00CD39C2">
            <w:pPr>
              <w:spacing w:after="0" w:line="240" w:lineRule="auto"/>
            </w:pPr>
            <w:r w:rsidRPr="00B97637">
              <w:t xml:space="preserve">Proprietário/CPF: </w:t>
            </w:r>
          </w:p>
        </w:tc>
      </w:tr>
      <w:tr w:rsidR="005B4AE7" w:rsidRPr="00B97637" w14:paraId="25E97EB6" w14:textId="77777777" w:rsidTr="00CD39C2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6975C" w14:textId="77777777" w:rsidR="005B4AE7" w:rsidRPr="00B97637" w:rsidRDefault="005B4AE7" w:rsidP="00CD39C2">
            <w:pPr>
              <w:spacing w:after="0" w:line="240" w:lineRule="auto"/>
            </w:pPr>
            <w:r w:rsidRPr="00B97637">
              <w:t>Razão social/CNPJ:</w:t>
            </w:r>
          </w:p>
        </w:tc>
      </w:tr>
      <w:tr w:rsidR="005B4AE7" w:rsidRPr="00B97637" w14:paraId="1503A1D4" w14:textId="77777777" w:rsidTr="00CD39C2">
        <w:trPr>
          <w:trHeight w:val="330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EE13D" w14:textId="77777777" w:rsidR="005B4AE7" w:rsidRPr="00B97637" w:rsidRDefault="005B4AE7" w:rsidP="00CD39C2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  <w:tr w:rsidR="005B4AE7" w:rsidRPr="00B97637" w14:paraId="5F66649C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EC20" w14:textId="77777777" w:rsidR="005B4AE7" w:rsidRPr="00FA61FF" w:rsidRDefault="005B4AE7" w:rsidP="00CD39C2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B97637">
              <w:t xml:space="preserve">Procurador/Responsável Técnico:  </w:t>
            </w:r>
          </w:p>
        </w:tc>
      </w:tr>
      <w:tr w:rsidR="005B4AE7" w:rsidRPr="00B97637" w14:paraId="75824DB6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E9E78" w14:textId="77777777" w:rsidR="005B4AE7" w:rsidRPr="00B97637" w:rsidRDefault="005B4AE7" w:rsidP="00CD39C2">
            <w:pPr>
              <w:spacing w:after="0" w:line="240" w:lineRule="auto"/>
            </w:pPr>
            <w:r w:rsidRPr="00B97637">
              <w:t xml:space="preserve">CPF:                                                                                        </w:t>
            </w:r>
            <w:r w:rsidRPr="00FA61FF">
              <w:rPr>
                <w:b/>
                <w:bCs/>
                <w:i/>
                <w:iCs/>
                <w:sz w:val="22"/>
                <w:szCs w:val="22"/>
              </w:rPr>
              <w:t>Apresentar comprovação de vínculo</w:t>
            </w:r>
          </w:p>
        </w:tc>
      </w:tr>
      <w:tr w:rsidR="005B4AE7" w:rsidRPr="00B97637" w14:paraId="5CE6F74B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4385" w14:textId="77777777" w:rsidR="005B4AE7" w:rsidRPr="00B97637" w:rsidRDefault="005B4AE7" w:rsidP="00CD39C2">
            <w:pPr>
              <w:spacing w:after="0" w:line="240" w:lineRule="auto"/>
            </w:pPr>
            <w:r w:rsidRPr="00B97637">
              <w:t>Telefone:                                                  E-mail:  </w:t>
            </w:r>
          </w:p>
        </w:tc>
      </w:tr>
    </w:tbl>
    <w:p w14:paraId="2353189D" w14:textId="77777777" w:rsidR="005B4AE7" w:rsidRDefault="005B4AE7" w:rsidP="005B4AE7">
      <w:pPr>
        <w:spacing w:after="0" w:line="240" w:lineRule="auto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5B4AE7" w:rsidRPr="00B97637" w14:paraId="167C29A2" w14:textId="77777777" w:rsidTr="005B4AE7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D1D1" w:themeFill="background2" w:themeFillShade="E6"/>
            <w:vAlign w:val="center"/>
          </w:tcPr>
          <w:p w14:paraId="54B09CCC" w14:textId="4317500B" w:rsidR="005B4AE7" w:rsidRPr="005B4AE7" w:rsidRDefault="005B4AE7" w:rsidP="00CD39C2">
            <w:pPr>
              <w:spacing w:after="0" w:line="240" w:lineRule="auto"/>
              <w:rPr>
                <w:b/>
                <w:bCs/>
              </w:rPr>
            </w:pPr>
            <w:r w:rsidRPr="005B4AE7">
              <w:rPr>
                <w:b/>
                <w:bCs/>
              </w:rPr>
              <w:t>2. DADOS DA PROPRIEDADE</w:t>
            </w:r>
          </w:p>
        </w:tc>
      </w:tr>
      <w:tr w:rsidR="005B4AE7" w:rsidRPr="00B97637" w14:paraId="45D07D72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9D802" w14:textId="36F00D41" w:rsidR="005B4AE7" w:rsidRPr="00B97637" w:rsidRDefault="00057F4C" w:rsidP="00CD39C2">
            <w:pPr>
              <w:spacing w:after="0" w:line="240" w:lineRule="auto"/>
            </w:pPr>
            <w:r>
              <w:t>Número do empreendimento/CAR:</w:t>
            </w:r>
          </w:p>
        </w:tc>
      </w:tr>
      <w:tr w:rsidR="005B4AE7" w:rsidRPr="00B97637" w14:paraId="4BB1C82E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C7001" w14:textId="7B87B04F" w:rsidR="005B4AE7" w:rsidRDefault="005B4AE7" w:rsidP="00CD39C2">
            <w:pPr>
              <w:spacing w:after="0" w:line="240" w:lineRule="auto"/>
            </w:pPr>
            <w:r w:rsidRPr="009B4C30">
              <w:t>Processo Simlam</w:t>
            </w:r>
            <w:r w:rsidR="00057F4C">
              <w:t>/</w:t>
            </w:r>
            <w:r w:rsidR="00057F4C" w:rsidRPr="009B4C30">
              <w:t>Processo e-Docs</w:t>
            </w:r>
            <w:r w:rsidR="00057F4C">
              <w:t>:</w:t>
            </w:r>
          </w:p>
        </w:tc>
      </w:tr>
      <w:tr w:rsidR="005B4AE7" w:rsidRPr="00B97637" w14:paraId="02F222A7" w14:textId="77777777" w:rsidTr="00CD39C2">
        <w:trPr>
          <w:trHeight w:val="323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AABEB" w14:textId="5E6F39EE" w:rsidR="005B4AE7" w:rsidRPr="009B4C30" w:rsidRDefault="00057F4C" w:rsidP="00CD39C2">
            <w:pPr>
              <w:spacing w:after="0" w:line="240" w:lineRule="auto"/>
            </w:pPr>
            <w:r>
              <w:t xml:space="preserve">Nome da Propriedade/ Município:                                                              </w:t>
            </w:r>
          </w:p>
        </w:tc>
      </w:tr>
    </w:tbl>
    <w:p w14:paraId="0B53C324" w14:textId="77777777" w:rsidR="005B4AE7" w:rsidRDefault="005B4AE7" w:rsidP="007013CB">
      <w:pPr>
        <w:spacing w:after="0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A65186" w:rsidRPr="00B97637" w14:paraId="4E8CD180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ED4D9"/>
            <w:vAlign w:val="center"/>
            <w:hideMark/>
          </w:tcPr>
          <w:p w14:paraId="1E0C079D" w14:textId="23613621" w:rsidR="00A65186" w:rsidRPr="00B97637" w:rsidRDefault="005B4AE7" w:rsidP="007013C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65186" w:rsidRPr="00B97637">
              <w:rPr>
                <w:b/>
                <w:bCs/>
              </w:rPr>
              <w:t>. DOCUMENTAÇÃO ANEXADA</w:t>
            </w:r>
          </w:p>
        </w:tc>
      </w:tr>
      <w:tr w:rsidR="00A65186" w:rsidRPr="00B97637" w14:paraId="47EC863C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DEF93" w14:textId="05DB6ED6" w:rsidR="00A65186" w:rsidRPr="005B4AE7" w:rsidRDefault="00A65186" w:rsidP="007013CB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Identidade e CPF do proprietário/possuidor.</w:t>
            </w:r>
          </w:p>
        </w:tc>
      </w:tr>
      <w:tr w:rsidR="00A65186" w:rsidRPr="00B97637" w14:paraId="431FDEB0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68F9A" w14:textId="0F56FBEB" w:rsidR="00A65186" w:rsidRPr="005B4AE7" w:rsidRDefault="00A65186" w:rsidP="007013CB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</w:t>
            </w:r>
            <w:r w:rsidR="009B4C30" w:rsidRPr="005B4AE7">
              <w:t>Requerimento Padrão</w:t>
            </w:r>
          </w:p>
        </w:tc>
      </w:tr>
      <w:tr w:rsidR="00A65186" w:rsidRPr="00B97637" w14:paraId="2613DAC1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D450" w14:textId="19E2C9FB" w:rsidR="00A65186" w:rsidRPr="005B4AE7" w:rsidRDefault="00A65186" w:rsidP="007013CB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</w:t>
            </w:r>
            <w:r w:rsidR="009B4C30" w:rsidRPr="005B4AE7">
              <w:t>Projeto Geográfico</w:t>
            </w:r>
          </w:p>
        </w:tc>
      </w:tr>
      <w:tr w:rsidR="009B4C30" w:rsidRPr="00B97637" w14:paraId="594C182A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92A64" w14:textId="62E9BBC4" w:rsidR="009B4C30" w:rsidRPr="005B4AE7" w:rsidRDefault="009B4C30" w:rsidP="007013CB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Solicitação de inscrição no Cadastro Ambiental Rural (CAR) válida</w:t>
            </w:r>
          </w:p>
        </w:tc>
      </w:tr>
      <w:tr w:rsidR="009B4C30" w:rsidRPr="00B97637" w14:paraId="5E6C87AC" w14:textId="77777777" w:rsidTr="009B4C30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EB46C" w14:textId="2BF828DB" w:rsidR="009B4C30" w:rsidRPr="005B4AE7" w:rsidRDefault="009B4C30" w:rsidP="007013CB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Comprovante de titularidade do imóvel</w:t>
            </w:r>
          </w:p>
        </w:tc>
      </w:tr>
      <w:tr w:rsidR="009B4C30" w:rsidRPr="00B97637" w14:paraId="79AE9601" w14:textId="77777777" w:rsidTr="004F18D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FAB62" w14:textId="78FF5260" w:rsidR="009B4C30" w:rsidRPr="005B4AE7" w:rsidRDefault="009B4C30" w:rsidP="009B4C30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Certificado de Cadastro de Imóvel Rural (CCIR)</w:t>
            </w:r>
          </w:p>
        </w:tc>
      </w:tr>
      <w:tr w:rsidR="009B4C30" w:rsidRPr="00B97637" w14:paraId="78F684E3" w14:textId="77777777" w:rsidTr="004F18D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18DC" w14:textId="39841B4F" w:rsidR="009B4C30" w:rsidRPr="005B4AE7" w:rsidRDefault="009B4C30" w:rsidP="009B4C30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Anotação de Responsabilidade Técnica (ART) </w:t>
            </w:r>
          </w:p>
        </w:tc>
      </w:tr>
      <w:tr w:rsidR="009B4C30" w:rsidRPr="00B97637" w14:paraId="5ADBE73D" w14:textId="77777777" w:rsidTr="004F18D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28F4" w14:textId="58BB2B7D" w:rsidR="009B4C30" w:rsidRPr="005B4AE7" w:rsidRDefault="009B4C30" w:rsidP="009B4C30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CNPJ</w:t>
            </w:r>
          </w:p>
        </w:tc>
      </w:tr>
      <w:tr w:rsidR="009B4C30" w:rsidRPr="00B97637" w14:paraId="28FD9574" w14:textId="77777777" w:rsidTr="004F18D6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AD50" w14:textId="3C594F02" w:rsidR="009B4C30" w:rsidRPr="005B4AE7" w:rsidRDefault="009B4C30" w:rsidP="009B4C30">
            <w:pPr>
              <w:spacing w:after="0"/>
            </w:pPr>
            <w:proofErr w:type="gramStart"/>
            <w:r w:rsidRPr="005B4AE7">
              <w:t xml:space="preserve">(  </w:t>
            </w:r>
            <w:proofErr w:type="gramEnd"/>
            <w:r w:rsidRPr="005B4AE7">
              <w:t xml:space="preserve"> ) Outros</w:t>
            </w:r>
          </w:p>
        </w:tc>
      </w:tr>
    </w:tbl>
    <w:p w14:paraId="2FEC75B7" w14:textId="7CA899AA" w:rsidR="00057F4C" w:rsidRPr="00B97637" w:rsidRDefault="00205622" w:rsidP="007013C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C0E6F" wp14:editId="45F41171">
                <wp:simplePos x="0" y="0"/>
                <wp:positionH relativeFrom="column">
                  <wp:posOffset>2969</wp:posOffset>
                </wp:positionH>
                <wp:positionV relativeFrom="paragraph">
                  <wp:posOffset>295564</wp:posOffset>
                </wp:positionV>
                <wp:extent cx="6188710" cy="843148"/>
                <wp:effectExtent l="0" t="0" r="21590" b="14605"/>
                <wp:wrapNone/>
                <wp:docPr id="303132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843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49217" id="Retângulo 1" o:spid="_x0000_s1026" style="position:absolute;margin-left:.25pt;margin-top:23.25pt;width:487.3pt;height:6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" filled="f" strokecolor="black [3213]"/>
            </w:pict>
          </mc:Fallback>
        </mc:AlternateContent>
      </w:r>
      <w:r w:rsidR="00A65186" w:rsidRPr="00B97637">
        <w:t> </w:t>
      </w:r>
      <w:r w:rsidR="00057F4C">
        <w:rPr>
          <w:noProof/>
        </w:rPr>
        <w:drawing>
          <wp:inline distT="0" distB="0" distL="0" distR="0" wp14:anchorId="65E7BBB5" wp14:editId="31FC8363">
            <wp:extent cx="6188710" cy="1002030"/>
            <wp:effectExtent l="0" t="0" r="2540" b="7620"/>
            <wp:docPr id="158063494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3494" name="Imagem 1" descr="Interface gráfica do usuário, Text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4657" w14:textId="75ACE8A4" w:rsidR="00A65186" w:rsidRPr="00B97637" w:rsidRDefault="00A65186" w:rsidP="007013CB">
      <w:pPr>
        <w:spacing w:after="0"/>
        <w:jc w:val="right"/>
      </w:pPr>
      <w:r w:rsidRPr="00B97637">
        <w:t>__</w:t>
      </w:r>
      <w:r w:rsidR="007013CB" w:rsidRPr="00B97637">
        <w:t>_</w:t>
      </w:r>
      <w:r w:rsidRPr="00B97637">
        <w:t>____________________________</w:t>
      </w:r>
    </w:p>
    <w:p w14:paraId="4B616D2F" w14:textId="77777777" w:rsidR="00A65186" w:rsidRPr="00057F4C" w:rsidRDefault="00A65186" w:rsidP="007013CB">
      <w:pPr>
        <w:spacing w:after="0"/>
        <w:jc w:val="right"/>
        <w:rPr>
          <w:sz w:val="22"/>
          <w:szCs w:val="22"/>
        </w:rPr>
      </w:pPr>
      <w:r w:rsidRPr="00057F4C">
        <w:rPr>
          <w:sz w:val="22"/>
          <w:szCs w:val="22"/>
        </w:rPr>
        <w:t>Local e data</w:t>
      </w:r>
    </w:p>
    <w:p w14:paraId="72805E29" w14:textId="227A3C94" w:rsidR="00A65186" w:rsidRPr="00057F4C" w:rsidRDefault="00057F4C" w:rsidP="007013CB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___</w:t>
      </w:r>
      <w:r w:rsidR="00A65186" w:rsidRPr="00057F4C">
        <w:rPr>
          <w:sz w:val="22"/>
          <w:szCs w:val="22"/>
        </w:rPr>
        <w:t>_______________________________</w:t>
      </w:r>
    </w:p>
    <w:p w14:paraId="565BF656" w14:textId="0565DE8F" w:rsidR="00DD72CC" w:rsidRPr="00057F4C" w:rsidRDefault="00A65186" w:rsidP="007013CB">
      <w:pPr>
        <w:spacing w:after="0"/>
        <w:jc w:val="right"/>
        <w:rPr>
          <w:sz w:val="22"/>
          <w:szCs w:val="22"/>
        </w:rPr>
      </w:pPr>
      <w:r w:rsidRPr="00057F4C">
        <w:rPr>
          <w:sz w:val="22"/>
          <w:szCs w:val="22"/>
        </w:rPr>
        <w:t>Assinatura </w:t>
      </w:r>
    </w:p>
    <w:sectPr w:rsidR="00DD72CC" w:rsidRPr="00057F4C" w:rsidSect="009A2A3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63A2" w14:textId="77777777" w:rsidR="001B0E9A" w:rsidRDefault="001B0E9A" w:rsidP="00DD72CC">
      <w:pPr>
        <w:spacing w:after="0" w:line="240" w:lineRule="auto"/>
      </w:pPr>
      <w:r>
        <w:separator/>
      </w:r>
    </w:p>
  </w:endnote>
  <w:endnote w:type="continuationSeparator" w:id="0">
    <w:p w14:paraId="4EFFB817" w14:textId="77777777" w:rsidR="001B0E9A" w:rsidRDefault="001B0E9A" w:rsidP="00DD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F792" w14:textId="77777777" w:rsidR="001B0E9A" w:rsidRDefault="001B0E9A" w:rsidP="00DD72CC">
      <w:pPr>
        <w:spacing w:after="0" w:line="240" w:lineRule="auto"/>
      </w:pPr>
      <w:r>
        <w:separator/>
      </w:r>
    </w:p>
  </w:footnote>
  <w:footnote w:type="continuationSeparator" w:id="0">
    <w:p w14:paraId="498268BB" w14:textId="77777777" w:rsidR="001B0E9A" w:rsidRDefault="001B0E9A" w:rsidP="00DD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865" w14:textId="42564F53" w:rsidR="007013CB" w:rsidRPr="007013CB" w:rsidRDefault="007013CB" w:rsidP="007013CB">
    <w:pPr>
      <w:pStyle w:val="Cabealho"/>
    </w:pPr>
    <w:r>
      <w:rPr>
        <w:noProof/>
      </w:rPr>
      <w:drawing>
        <wp:inline distT="0" distB="0" distL="0" distR="0" wp14:anchorId="03168821" wp14:editId="12711689">
          <wp:extent cx="3043255" cy="695325"/>
          <wp:effectExtent l="0" t="0" r="0" b="0"/>
          <wp:docPr id="876259749" name="Imagem 87625974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696" cy="698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2DF7AD" wp14:editId="72835720">
          <wp:extent cx="2257425" cy="802203"/>
          <wp:effectExtent l="0" t="0" r="0" b="0"/>
          <wp:docPr id="364013607" name="Imagem 364013607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Interface gráfica do usuári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88" cy="81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C"/>
    <w:rsid w:val="00057F4C"/>
    <w:rsid w:val="000C6C74"/>
    <w:rsid w:val="0016709A"/>
    <w:rsid w:val="001B0E9A"/>
    <w:rsid w:val="00205622"/>
    <w:rsid w:val="003977DE"/>
    <w:rsid w:val="00447C05"/>
    <w:rsid w:val="004D4FD4"/>
    <w:rsid w:val="005856B7"/>
    <w:rsid w:val="005B4AE7"/>
    <w:rsid w:val="007013CB"/>
    <w:rsid w:val="007F447C"/>
    <w:rsid w:val="009A2A39"/>
    <w:rsid w:val="009B4C30"/>
    <w:rsid w:val="00A65186"/>
    <w:rsid w:val="00B97637"/>
    <w:rsid w:val="00C67ED6"/>
    <w:rsid w:val="00DD72CC"/>
    <w:rsid w:val="00FA3523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70B"/>
  <w15:chartTrackingRefBased/>
  <w15:docId w15:val="{EF74EAF3-84B4-4930-BF50-5947BF7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2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2CC"/>
  </w:style>
  <w:style w:type="paragraph" w:styleId="Rodap">
    <w:name w:val="footer"/>
    <w:basedOn w:val="Normal"/>
    <w:link w:val="RodapChar"/>
    <w:uiPriority w:val="99"/>
    <w:unhideWhenUsed/>
    <w:rsid w:val="00DD7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Franco Suhett Marconcini</dc:creator>
  <cp:keywords/>
  <dc:description/>
  <cp:lastModifiedBy>carina valois</cp:lastModifiedBy>
  <cp:revision>5</cp:revision>
  <dcterms:created xsi:type="dcterms:W3CDTF">2025-09-22T18:30:00Z</dcterms:created>
  <dcterms:modified xsi:type="dcterms:W3CDTF">2025-09-22T20:36:00Z</dcterms:modified>
</cp:coreProperties>
</file>